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A50AAD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</w:t>
      </w:r>
      <w:r w:rsidR="0015585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20</w:t>
      </w:r>
      <w:r w:rsidR="00BF130B">
        <w:rPr>
          <w:b/>
          <w:sz w:val="24"/>
          <w:szCs w:val="24"/>
        </w:rPr>
        <w:t>20</w:t>
      </w:r>
      <w:r w:rsidR="0026644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701"/>
        <w:gridCol w:w="1417"/>
        <w:gridCol w:w="1525"/>
      </w:tblGrid>
      <w:tr w:rsidR="002D3D1B" w:rsidTr="00155854">
        <w:tc>
          <w:tcPr>
            <w:tcW w:w="709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585E">
              <w:rPr>
                <w:b/>
                <w:sz w:val="20"/>
                <w:szCs w:val="20"/>
              </w:rPr>
              <w:t>п</w:t>
            </w:r>
            <w:proofErr w:type="gramEnd"/>
            <w:r w:rsidRPr="00EB58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EB585E" w:rsidRPr="00EB585E" w:rsidRDefault="00155854" w:rsidP="00EB5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B585E" w:rsidRPr="00EB585E">
              <w:rPr>
                <w:b/>
                <w:sz w:val="20"/>
                <w:szCs w:val="20"/>
              </w:rPr>
              <w:t>озникновения ТН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417" w:type="dxa"/>
            <w:vAlign w:val="center"/>
          </w:tcPr>
          <w:p w:rsidR="002D3D1B" w:rsidRPr="00EB585E" w:rsidRDefault="00EB585E" w:rsidP="00155854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</w:t>
            </w:r>
            <w:r w:rsidR="00155854">
              <w:rPr>
                <w:b/>
                <w:sz w:val="20"/>
                <w:szCs w:val="20"/>
              </w:rPr>
              <w:t>я</w:t>
            </w:r>
            <w:r w:rsidRPr="00EB585E">
              <w:rPr>
                <w:b/>
                <w:sz w:val="20"/>
                <w:szCs w:val="20"/>
              </w:rPr>
              <w:t xml:space="preserve"> ТН</w:t>
            </w:r>
          </w:p>
        </w:tc>
        <w:tc>
          <w:tcPr>
            <w:tcW w:w="152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2D3D1B" w:rsidTr="00155854">
        <w:tc>
          <w:tcPr>
            <w:tcW w:w="709" w:type="dxa"/>
            <w:vAlign w:val="center"/>
          </w:tcPr>
          <w:p w:rsidR="002D3D1B" w:rsidRDefault="00EB585E" w:rsidP="00EB585E">
            <w:pPr>
              <w:jc w:val="center"/>
            </w:pPr>
            <w:r>
              <w:t>1</w:t>
            </w:r>
            <w:r w:rsidR="0055787C">
              <w:t>.</w:t>
            </w:r>
          </w:p>
        </w:tc>
        <w:tc>
          <w:tcPr>
            <w:tcW w:w="2552" w:type="dxa"/>
            <w:vAlign w:val="center"/>
          </w:tcPr>
          <w:p w:rsidR="002D3D1B" w:rsidRDefault="00EB585E" w:rsidP="00EB585E">
            <w:pPr>
              <w:jc w:val="center"/>
            </w:pPr>
            <w:r>
              <w:t>КЛ 6 кВ отТП112-ТП113</w:t>
            </w:r>
            <w:r w:rsidR="00B15D58">
              <w:t xml:space="preserve">  ул. Фадеева.</w:t>
            </w:r>
          </w:p>
        </w:tc>
        <w:tc>
          <w:tcPr>
            <w:tcW w:w="1701" w:type="dxa"/>
            <w:vAlign w:val="center"/>
          </w:tcPr>
          <w:p w:rsidR="002D3D1B" w:rsidRDefault="00EB585E" w:rsidP="00EB585E">
            <w:pPr>
              <w:jc w:val="center"/>
            </w:pPr>
            <w:r>
              <w:t>22.08.18г</w:t>
            </w:r>
          </w:p>
        </w:tc>
        <w:tc>
          <w:tcPr>
            <w:tcW w:w="1701" w:type="dxa"/>
            <w:vAlign w:val="center"/>
          </w:tcPr>
          <w:p w:rsidR="002D3D1B" w:rsidRDefault="00EB585E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2D3D1B" w:rsidRDefault="00EB585E" w:rsidP="00EB585E">
            <w:pPr>
              <w:jc w:val="center"/>
            </w:pPr>
            <w:r>
              <w:t>Раскопки земли</w:t>
            </w:r>
          </w:p>
        </w:tc>
        <w:tc>
          <w:tcPr>
            <w:tcW w:w="1525" w:type="dxa"/>
            <w:vAlign w:val="center"/>
          </w:tcPr>
          <w:p w:rsidR="002D3D1B" w:rsidRDefault="00EB585E" w:rsidP="00EB585E">
            <w:pPr>
              <w:jc w:val="center"/>
            </w:pPr>
            <w:r>
              <w:t>Акт 22-08/18</w:t>
            </w:r>
          </w:p>
        </w:tc>
      </w:tr>
      <w:tr w:rsidR="00B35A0B" w:rsidTr="00155854">
        <w:tc>
          <w:tcPr>
            <w:tcW w:w="709" w:type="dxa"/>
            <w:vAlign w:val="center"/>
          </w:tcPr>
          <w:p w:rsidR="00B35A0B" w:rsidRDefault="00354141" w:rsidP="00EB585E">
            <w:pPr>
              <w:jc w:val="center"/>
            </w:pPr>
            <w:r>
              <w:t>2.</w:t>
            </w:r>
          </w:p>
        </w:tc>
        <w:tc>
          <w:tcPr>
            <w:tcW w:w="2552" w:type="dxa"/>
            <w:vAlign w:val="center"/>
          </w:tcPr>
          <w:p w:rsidR="00B35A0B" w:rsidRDefault="00354141" w:rsidP="00354141">
            <w:r>
              <w:t>КЛ 10 кВ ТП 3432-ТП206 микрорайон «Горский»</w:t>
            </w:r>
          </w:p>
        </w:tc>
        <w:tc>
          <w:tcPr>
            <w:tcW w:w="1701" w:type="dxa"/>
            <w:vAlign w:val="center"/>
          </w:tcPr>
          <w:p w:rsidR="00B35A0B" w:rsidRDefault="00354141" w:rsidP="00A4217F">
            <w:pPr>
              <w:jc w:val="center"/>
            </w:pPr>
            <w:r>
              <w:t>27.11.19г</w:t>
            </w:r>
          </w:p>
        </w:tc>
        <w:tc>
          <w:tcPr>
            <w:tcW w:w="1701" w:type="dxa"/>
            <w:vAlign w:val="center"/>
          </w:tcPr>
          <w:p w:rsidR="00B35A0B" w:rsidRDefault="00354141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B35A0B" w:rsidRDefault="00354141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B35A0B" w:rsidRDefault="00BF130B" w:rsidP="00EB585E">
            <w:pPr>
              <w:jc w:val="center"/>
            </w:pPr>
            <w:r>
              <w:t>Оперативный журнал.</w:t>
            </w: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D21C87" w:rsidP="00EB585E">
            <w:pPr>
              <w:jc w:val="center"/>
            </w:pPr>
            <w:r>
              <w:t>3.</w:t>
            </w:r>
          </w:p>
        </w:tc>
        <w:tc>
          <w:tcPr>
            <w:tcW w:w="2552" w:type="dxa"/>
            <w:vAlign w:val="center"/>
          </w:tcPr>
          <w:p w:rsidR="00D21C87" w:rsidRDefault="00D21C87" w:rsidP="00D21C87">
            <w:pPr>
              <w:jc w:val="center"/>
            </w:pPr>
            <w:r>
              <w:t>КЛ 10 ПС 110/10 «</w:t>
            </w:r>
            <w:proofErr w:type="spellStart"/>
            <w:r>
              <w:t>Кирзаводская</w:t>
            </w:r>
            <w:proofErr w:type="spellEnd"/>
            <w:r>
              <w:t>» РП 3790</w:t>
            </w:r>
          </w:p>
          <w:p w:rsidR="00D21C87" w:rsidRDefault="00D21C87" w:rsidP="00D21C87">
            <w:r>
              <w:t>Ф 11 297</w:t>
            </w:r>
          </w:p>
        </w:tc>
        <w:tc>
          <w:tcPr>
            <w:tcW w:w="1701" w:type="dxa"/>
            <w:vAlign w:val="center"/>
          </w:tcPr>
          <w:p w:rsidR="00D21C87" w:rsidRDefault="00D21C87" w:rsidP="007A5A6E">
            <w:pPr>
              <w:jc w:val="center"/>
            </w:pPr>
            <w:r>
              <w:t>31.05.20г</w:t>
            </w:r>
          </w:p>
        </w:tc>
        <w:tc>
          <w:tcPr>
            <w:tcW w:w="1701" w:type="dxa"/>
            <w:vAlign w:val="center"/>
          </w:tcPr>
          <w:p w:rsidR="00D21C87" w:rsidRDefault="00D21C87" w:rsidP="007A5A6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D21C87" w:rsidRDefault="00D21C87" w:rsidP="007A5A6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D21C87" w:rsidRDefault="00D21C87" w:rsidP="007A5A6E">
            <w:pPr>
              <w:jc w:val="center"/>
            </w:pPr>
            <w:r>
              <w:t>Оперативный журнал.</w:t>
            </w: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D21C87" w:rsidP="00EB585E">
            <w:pPr>
              <w:jc w:val="center"/>
            </w:pPr>
            <w:r>
              <w:t>4.</w:t>
            </w: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  <w:r>
              <w:t>КЛ 10 ПС 220/10 «Восточная» РП 4010</w:t>
            </w:r>
          </w:p>
          <w:p w:rsidR="00D21C87" w:rsidRDefault="00D21C87" w:rsidP="00D21C87">
            <w:pPr>
              <w:jc w:val="center"/>
            </w:pPr>
            <w:r>
              <w:t>Ф 11 233</w:t>
            </w:r>
          </w:p>
        </w:tc>
        <w:tc>
          <w:tcPr>
            <w:tcW w:w="1701" w:type="dxa"/>
            <w:vAlign w:val="center"/>
          </w:tcPr>
          <w:p w:rsidR="00D21C87" w:rsidRDefault="00D21C87" w:rsidP="00D21C87">
            <w:pPr>
              <w:jc w:val="center"/>
            </w:pPr>
            <w:r>
              <w:t>21.06.20г</w:t>
            </w: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  <w:r>
              <w:t>Оперативный журнал.</w:t>
            </w: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</w:p>
        </w:tc>
      </w:tr>
    </w:tbl>
    <w:p w:rsidR="002D3D1B" w:rsidRDefault="00EB585E" w:rsidP="002D3D1B">
      <w:pPr>
        <w:jc w:val="center"/>
      </w:pPr>
      <w:proofErr w:type="gramStart"/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proofErr w:type="gramEnd"/>
      <w:r w:rsidRPr="00EB585E">
        <w:t xml:space="preserve"> </w:t>
      </w:r>
      <w:r>
        <w:t>По другим районам замечани</w:t>
      </w:r>
      <w:bookmarkStart w:id="0" w:name="_GoBack"/>
      <w:bookmarkEnd w:id="0"/>
      <w:r>
        <w:t>й нет оборудование работает в штатном режиме.</w:t>
      </w:r>
    </w:p>
    <w:sectPr w:rsidR="002D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015F2F"/>
    <w:rsid w:val="00032FFC"/>
    <w:rsid w:val="00106996"/>
    <w:rsid w:val="00155854"/>
    <w:rsid w:val="001F63B0"/>
    <w:rsid w:val="00266444"/>
    <w:rsid w:val="002A5057"/>
    <w:rsid w:val="002A5735"/>
    <w:rsid w:val="002C5188"/>
    <w:rsid w:val="002D3D1B"/>
    <w:rsid w:val="002F3BBC"/>
    <w:rsid w:val="00315F89"/>
    <w:rsid w:val="00323438"/>
    <w:rsid w:val="00346D7E"/>
    <w:rsid w:val="00354141"/>
    <w:rsid w:val="00386806"/>
    <w:rsid w:val="00520C9E"/>
    <w:rsid w:val="00537429"/>
    <w:rsid w:val="00537C5E"/>
    <w:rsid w:val="0055787C"/>
    <w:rsid w:val="005D2ECC"/>
    <w:rsid w:val="00654403"/>
    <w:rsid w:val="00663830"/>
    <w:rsid w:val="006C5A9A"/>
    <w:rsid w:val="00722785"/>
    <w:rsid w:val="00780360"/>
    <w:rsid w:val="007838DF"/>
    <w:rsid w:val="007D1406"/>
    <w:rsid w:val="007F6409"/>
    <w:rsid w:val="009B4F07"/>
    <w:rsid w:val="00A2324C"/>
    <w:rsid w:val="00A4217F"/>
    <w:rsid w:val="00A459D2"/>
    <w:rsid w:val="00A50AAD"/>
    <w:rsid w:val="00AD1820"/>
    <w:rsid w:val="00B15D58"/>
    <w:rsid w:val="00B33768"/>
    <w:rsid w:val="00B35A0B"/>
    <w:rsid w:val="00B8361C"/>
    <w:rsid w:val="00BF130B"/>
    <w:rsid w:val="00C53DA4"/>
    <w:rsid w:val="00C83EB1"/>
    <w:rsid w:val="00CC0E48"/>
    <w:rsid w:val="00D21C87"/>
    <w:rsid w:val="00D31ECD"/>
    <w:rsid w:val="00D8022A"/>
    <w:rsid w:val="00D95DCF"/>
    <w:rsid w:val="00E33F1B"/>
    <w:rsid w:val="00EB585E"/>
    <w:rsid w:val="00EF62EC"/>
    <w:rsid w:val="00F84578"/>
    <w:rsid w:val="00FA6014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Автоматизатор</cp:lastModifiedBy>
  <cp:revision>7</cp:revision>
  <cp:lastPrinted>2018-09-05T07:10:00Z</cp:lastPrinted>
  <dcterms:created xsi:type="dcterms:W3CDTF">2020-08-14T02:20:00Z</dcterms:created>
  <dcterms:modified xsi:type="dcterms:W3CDTF">2020-11-18T02:13:00Z</dcterms:modified>
</cp:coreProperties>
</file>